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D72FF" w14:textId="77777777" w:rsidR="00EB2F63" w:rsidRDefault="00EB2F63" w:rsidP="00EB2F6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HOW TO COMPLETE THE </w:t>
      </w:r>
      <w:r w:rsidR="00E743FC">
        <w:rPr>
          <w:noProof/>
          <w:sz w:val="28"/>
          <w:szCs w:val="28"/>
        </w:rPr>
        <w:t xml:space="preserve">990-N </w:t>
      </w:r>
      <w:r>
        <w:rPr>
          <w:noProof/>
          <w:sz w:val="28"/>
          <w:szCs w:val="28"/>
        </w:rPr>
        <w:t>IRS E-POSTCARD</w:t>
      </w:r>
      <w:r w:rsidR="003A1A02">
        <w:rPr>
          <w:noProof/>
          <w:sz w:val="28"/>
          <w:szCs w:val="28"/>
        </w:rPr>
        <w:t xml:space="preserve"> EVERY YEAR BY FEBURARY 15th</w:t>
      </w:r>
    </w:p>
    <w:p w14:paraId="10016F2A" w14:textId="77777777" w:rsidR="00A361D5" w:rsidRPr="00EB2F63" w:rsidRDefault="00A361D5" w:rsidP="00EB2F6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For all Optimists Club with less then $50,000.00 in treasury account</w:t>
      </w:r>
    </w:p>
    <w:p w14:paraId="22125F86" w14:textId="77777777" w:rsidR="00E743FC" w:rsidRDefault="00E743FC" w:rsidP="00E743FC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  <w:r>
        <w:rPr>
          <w:rFonts w:ascii="Arial" w:eastAsia="Times New Roman" w:hAnsi="Arial" w:cs="Arial"/>
          <w:vanish/>
          <w:sz w:val="24"/>
          <w:szCs w:val="24"/>
        </w:rPr>
        <w:t xml:space="preserve">These instructions are from Barb Brinkmann, feel free to call the IRS at 877-829-5500.  </w:t>
      </w:r>
    </w:p>
    <w:p w14:paraId="35E7532C" w14:textId="77777777" w:rsidR="00E743FC" w:rsidRPr="00DE1E94" w:rsidRDefault="00E743FC" w:rsidP="00E743FC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  <w:r>
        <w:rPr>
          <w:rFonts w:ascii="Arial" w:eastAsia="Times New Roman" w:hAnsi="Arial" w:cs="Arial"/>
          <w:vanish/>
          <w:sz w:val="24"/>
          <w:szCs w:val="24"/>
        </w:rPr>
        <w:t>If it is an easy question, call me Barb at 262-352-3371.</w:t>
      </w:r>
    </w:p>
    <w:p w14:paraId="066EA15E" w14:textId="77777777" w:rsidR="00EB2F63" w:rsidRDefault="00EB2F63">
      <w:pPr>
        <w:rPr>
          <w:noProof/>
        </w:rPr>
      </w:pPr>
    </w:p>
    <w:p w14:paraId="5D315994" w14:textId="77777777" w:rsidR="00E64F7C" w:rsidRDefault="00FE4C60" w:rsidP="00E743FC">
      <w:pPr>
        <w:jc w:val="center"/>
      </w:pPr>
      <w:r>
        <w:rPr>
          <w:noProof/>
        </w:rPr>
        <w:drawing>
          <wp:inline distT="0" distB="0" distL="0" distR="0" wp14:anchorId="3A0B4EBE" wp14:editId="5ED896CE">
            <wp:extent cx="7524750" cy="42305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3398" cy="423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67914" w14:textId="77777777" w:rsidR="00FE4C60" w:rsidRPr="00FE4C60" w:rsidRDefault="00FE4C60">
      <w:r>
        <w:t xml:space="preserve">1.  SIGN ON TO </w:t>
      </w:r>
      <w:r>
        <w:rPr>
          <w:u w:val="single"/>
        </w:rPr>
        <w:t>IRS.GOV</w:t>
      </w:r>
    </w:p>
    <w:p w14:paraId="2F9FC6D7" w14:textId="77777777" w:rsidR="00FE4C60" w:rsidRDefault="00FE4C60">
      <w:r>
        <w:t xml:space="preserve">2.  CLICK ON </w:t>
      </w:r>
      <w:r w:rsidRPr="00FE4C60">
        <w:rPr>
          <w:u w:val="single"/>
        </w:rPr>
        <w:t>CHARITIES &amp; NONPROFITS</w:t>
      </w:r>
      <w:r>
        <w:t xml:space="preserve"> LINK TOP RIGHT OF SCREEN.</w:t>
      </w:r>
    </w:p>
    <w:p w14:paraId="1F9BE007" w14:textId="77777777" w:rsidR="00FE4C60" w:rsidRDefault="00FE4C60">
      <w:r>
        <w:rPr>
          <w:noProof/>
        </w:rPr>
        <w:lastRenderedPageBreak/>
        <w:drawing>
          <wp:inline distT="0" distB="0" distL="0" distR="0" wp14:anchorId="361E3720" wp14:editId="40359BBE">
            <wp:extent cx="9144000" cy="51409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2FAE" w14:textId="77777777" w:rsidR="00FE4C60" w:rsidRDefault="00FE4C60">
      <w:r>
        <w:t>3.  SCROLL DOWN THE SCREEN AND CLICK FINDING FILING FORMS ON BLUE BOX IN THE MIDDLE OF THREE BOXES.</w:t>
      </w:r>
    </w:p>
    <w:p w14:paraId="01A7F677" w14:textId="77777777" w:rsidR="00FE4C60" w:rsidRDefault="00FE4C60">
      <w:r>
        <w:rPr>
          <w:noProof/>
        </w:rPr>
        <w:lastRenderedPageBreak/>
        <w:drawing>
          <wp:inline distT="0" distB="0" distL="0" distR="0" wp14:anchorId="63A4AF0C" wp14:editId="3FDC5632">
            <wp:extent cx="9144000" cy="51409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6D4F3" w14:textId="77777777" w:rsidR="00FE4C60" w:rsidRDefault="00FE4C60">
      <w:pPr>
        <w:rPr>
          <w:u w:val="single"/>
        </w:rPr>
      </w:pPr>
      <w:r>
        <w:t xml:space="preserve">4.  SCROLL DOWN AND CLICK ON </w:t>
      </w:r>
      <w:r>
        <w:rPr>
          <w:u w:val="single"/>
        </w:rPr>
        <w:t>ANNUAL ELECTRONIC NOTIC IE-POSTCARD FOR SMALL EXEMPT ORGAZITIONS.</w:t>
      </w:r>
    </w:p>
    <w:p w14:paraId="52443E14" w14:textId="77777777" w:rsidR="001631DC" w:rsidRPr="00E743FC" w:rsidRDefault="001631DC">
      <w:r>
        <w:t>5.  ON THIS SCREEN, SCROLL WAY TO THE BOTTOM AND CLICK ON THE BLUE BUTTON THAT SAYS “</w:t>
      </w:r>
      <w:r w:rsidRPr="00E743FC">
        <w:rPr>
          <w:u w:val="single"/>
        </w:rPr>
        <w:t>SUBMIT FORM 990-N (e-postcard).</w:t>
      </w:r>
      <w:r w:rsidR="00E743FC">
        <w:t xml:space="preserve"> SHOWEN ON NEXT PAGE.</w:t>
      </w:r>
    </w:p>
    <w:p w14:paraId="1F0E5567" w14:textId="77777777" w:rsidR="001631DC" w:rsidRDefault="001631DC">
      <w:r>
        <w:rPr>
          <w:noProof/>
        </w:rPr>
        <w:lastRenderedPageBreak/>
        <w:drawing>
          <wp:inline distT="0" distB="0" distL="0" distR="0" wp14:anchorId="02E39927" wp14:editId="7077309A">
            <wp:extent cx="9144000" cy="51409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2132" w14:textId="77777777" w:rsidR="00E743FC" w:rsidRDefault="00E743FC"/>
    <w:p w14:paraId="07D9274D" w14:textId="77777777" w:rsidR="00E743FC" w:rsidRDefault="00E743FC">
      <w:r>
        <w:t>YOU WILL THEN SEE THE SIGN ON SCREEN.  SEE NEXT PAGE.</w:t>
      </w:r>
    </w:p>
    <w:p w14:paraId="30C567ED" w14:textId="77777777" w:rsidR="001631DC" w:rsidRDefault="001631DC">
      <w:r>
        <w:rPr>
          <w:noProof/>
        </w:rPr>
        <w:lastRenderedPageBreak/>
        <w:drawing>
          <wp:inline distT="0" distB="0" distL="0" distR="0" wp14:anchorId="27907012" wp14:editId="6B283123">
            <wp:extent cx="9144000" cy="51409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0B65B" w14:textId="77777777" w:rsidR="001631DC" w:rsidRDefault="001631DC">
      <w:r>
        <w:t>6.  CLICK ON Sign in with LOGIN.GOV</w:t>
      </w:r>
    </w:p>
    <w:p w14:paraId="07D090F0" w14:textId="77777777" w:rsidR="001631DC" w:rsidRDefault="001631DC">
      <w:r>
        <w:rPr>
          <w:noProof/>
        </w:rPr>
        <w:lastRenderedPageBreak/>
        <w:drawing>
          <wp:inline distT="0" distB="0" distL="0" distR="0" wp14:anchorId="7FF1FA4E" wp14:editId="011C8670">
            <wp:extent cx="9144000" cy="51409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4EC6D" w14:textId="77777777" w:rsidR="001631DC" w:rsidRDefault="001631DC">
      <w:r>
        <w:t xml:space="preserve">7.  SCROLL DOWN TO ENTER </w:t>
      </w:r>
      <w:proofErr w:type="gramStart"/>
      <w:r>
        <w:t>YOUR  EMAIL</w:t>
      </w:r>
      <w:proofErr w:type="gramEnd"/>
      <w:r>
        <w:t xml:space="preserve"> ADDRESS AND PASSWORD.</w:t>
      </w:r>
      <w:r>
        <w:br/>
        <w:t xml:space="preserve">     IF YOU DON’T HAVE A PASSWORD CLICK THE “CREATE AN ACCOUNT” AND FOLLOW THE DIRRECTIONS.</w:t>
      </w:r>
    </w:p>
    <w:p w14:paraId="3FFEF600" w14:textId="77777777" w:rsidR="001631DC" w:rsidRDefault="001631DC">
      <w:r>
        <w:t>8.  ON THE NEXT SCREEN YOU SHOULD RECEIVE A TEXT ON YOUR PHONE.  ENTER THE NUMBER FROM THE TEXT AND CLICK</w:t>
      </w:r>
    </w:p>
    <w:p w14:paraId="33304720" w14:textId="77777777" w:rsidR="00DE1E94" w:rsidRDefault="00DE1E94">
      <w:pPr>
        <w:rPr>
          <w:rFonts w:ascii="Helvetica" w:hAnsi="Helvetica" w:cs="Helvetica"/>
          <w:bCs/>
          <w:caps/>
          <w:color w:val="000000" w:themeColor="text1"/>
          <w:sz w:val="17"/>
          <w:szCs w:val="17"/>
          <w:shd w:val="clear" w:color="auto" w:fill="FFFFFF"/>
        </w:rPr>
      </w:pPr>
      <w:r>
        <w:t>9.  CLICK ON THE</w:t>
      </w:r>
      <w:r w:rsidRPr="00DE1E94">
        <w:rPr>
          <w:color w:val="000000" w:themeColor="text1"/>
        </w:rPr>
        <w:t xml:space="preserve"> </w:t>
      </w:r>
      <w:r w:rsidRPr="00DE1E94">
        <w:rPr>
          <w:rFonts w:ascii="Helvetica" w:hAnsi="Helvetica" w:cs="Helvetica"/>
          <w:b/>
          <w:bCs/>
          <w:caps/>
          <w:color w:val="000000" w:themeColor="text1"/>
          <w:sz w:val="17"/>
          <w:szCs w:val="17"/>
          <w:shd w:val="clear" w:color="auto" w:fill="FFFFFF"/>
        </w:rPr>
        <w:t>MANAGE E-POSTCARD PROFILE</w:t>
      </w:r>
      <w:r>
        <w:rPr>
          <w:rFonts w:ascii="Helvetica" w:hAnsi="Helvetica" w:cs="Helvetica"/>
          <w:bCs/>
          <w:caps/>
          <w:color w:val="000000" w:themeColor="text1"/>
          <w:sz w:val="17"/>
          <w:szCs w:val="17"/>
          <w:shd w:val="clear" w:color="auto" w:fill="FFFFFF"/>
        </w:rPr>
        <w:t xml:space="preserve"> BUTTON ON THE LEFT.</w:t>
      </w:r>
    </w:p>
    <w:p w14:paraId="5E256A65" w14:textId="77777777" w:rsidR="00E743FC" w:rsidRDefault="00E743FC" w:rsidP="00DE1E94">
      <w:pPr>
        <w:spacing w:after="0" w:line="288" w:lineRule="atLeast"/>
        <w:textAlignment w:val="baseline"/>
        <w:rPr>
          <w:rFonts w:ascii="inherit" w:eastAsia="Times New Roman" w:hAnsi="inherit" w:cs="Helvetica"/>
          <w:color w:val="222222"/>
          <w:sz w:val="20"/>
          <w:szCs w:val="20"/>
        </w:rPr>
      </w:pPr>
    </w:p>
    <w:p w14:paraId="5C6F8160" w14:textId="77777777" w:rsidR="00E743FC" w:rsidRDefault="00E743FC" w:rsidP="00DE1E94">
      <w:pPr>
        <w:spacing w:after="0" w:line="288" w:lineRule="atLeast"/>
        <w:textAlignment w:val="baseline"/>
        <w:rPr>
          <w:rFonts w:ascii="inherit" w:eastAsia="Times New Roman" w:hAnsi="inherit" w:cs="Helvetica"/>
          <w:color w:val="222222"/>
          <w:sz w:val="20"/>
          <w:szCs w:val="20"/>
        </w:rPr>
      </w:pPr>
    </w:p>
    <w:p w14:paraId="3CC3342A" w14:textId="77777777" w:rsidR="00DE1E94" w:rsidRPr="00DE1E94" w:rsidRDefault="00DE1E94" w:rsidP="00DE1E94">
      <w:pPr>
        <w:spacing w:after="0" w:line="288" w:lineRule="atLeast"/>
        <w:textAlignment w:val="baseline"/>
        <w:rPr>
          <w:rFonts w:ascii="inherit" w:eastAsia="Times New Roman" w:hAnsi="inherit" w:cs="Helvetica"/>
          <w:color w:val="222222"/>
          <w:sz w:val="20"/>
          <w:szCs w:val="20"/>
        </w:rPr>
      </w:pPr>
      <w:r w:rsidRPr="00DE1E94">
        <w:rPr>
          <w:rFonts w:ascii="inherit" w:eastAsia="Times New Roman" w:hAnsi="inherit" w:cs="Helvetica"/>
          <w:noProof/>
          <w:color w:val="336699"/>
          <w:sz w:val="20"/>
          <w:szCs w:val="20"/>
        </w:rPr>
        <w:drawing>
          <wp:inline distT="0" distB="0" distL="0" distR="0" wp14:anchorId="3E5E3328" wp14:editId="3EDD4F6A">
            <wp:extent cx="1000125" cy="342900"/>
            <wp:effectExtent l="0" t="0" r="9525" b="0"/>
            <wp:docPr id="8" name="Picture 8" descr="IRS Log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S Log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50581" w14:textId="77777777" w:rsidR="00DE1E94" w:rsidRPr="00DE1E94" w:rsidRDefault="00DE1E94" w:rsidP="00DE1E94">
      <w:pPr>
        <w:spacing w:before="100" w:beforeAutospacing="1" w:after="100" w:afterAutospacing="1" w:line="240" w:lineRule="auto"/>
        <w:textAlignment w:val="baseline"/>
        <w:outlineLvl w:val="0"/>
        <w:rPr>
          <w:rFonts w:ascii="Helvetica" w:eastAsia="Times New Roman" w:hAnsi="Helvetica" w:cs="Helvetica"/>
          <w:color w:val="666666"/>
          <w:kern w:val="36"/>
          <w:sz w:val="48"/>
          <w:szCs w:val="48"/>
        </w:rPr>
      </w:pPr>
      <w:r w:rsidRPr="00DE1E94">
        <w:rPr>
          <w:rFonts w:ascii="Helvetica" w:eastAsia="Times New Roman" w:hAnsi="Helvetica" w:cs="Helvetica"/>
          <w:color w:val="666666"/>
          <w:kern w:val="36"/>
          <w:sz w:val="48"/>
          <w:szCs w:val="48"/>
        </w:rPr>
        <w:t>e-Postcard Profile</w:t>
      </w:r>
    </w:p>
    <w:p w14:paraId="66A0DBF6" w14:textId="77777777" w:rsidR="00DE1E94" w:rsidRPr="00DE1E94" w:rsidRDefault="00C334D2" w:rsidP="00DE1E94">
      <w:pPr>
        <w:numPr>
          <w:ilvl w:val="0"/>
          <w:numId w:val="1"/>
        </w:numPr>
        <w:spacing w:after="0" w:line="240" w:lineRule="auto"/>
        <w:textAlignment w:val="baseline"/>
        <w:rPr>
          <w:rFonts w:ascii="inherit" w:eastAsia="Times New Roman" w:hAnsi="inherit" w:cs="Helvetica"/>
          <w:color w:val="222222"/>
          <w:sz w:val="24"/>
          <w:szCs w:val="24"/>
        </w:rPr>
      </w:pPr>
      <w:hyperlink r:id="rId15" w:tooltip="Home Page" w:history="1">
        <w:r w:rsidR="00DE1E94" w:rsidRPr="00DE1E94">
          <w:rPr>
            <w:rFonts w:ascii="inherit" w:eastAsia="Times New Roman" w:hAnsi="inherit" w:cs="Helvetica"/>
            <w:color w:val="336699"/>
            <w:sz w:val="24"/>
            <w:szCs w:val="24"/>
            <w:u w:val="single"/>
          </w:rPr>
          <w:t>Home</w:t>
        </w:r>
      </w:hyperlink>
    </w:p>
    <w:p w14:paraId="44234BC0" w14:textId="77777777" w:rsidR="00DE1E94" w:rsidRPr="00DE1E94" w:rsidRDefault="00C334D2" w:rsidP="00DE1E94">
      <w:pPr>
        <w:numPr>
          <w:ilvl w:val="0"/>
          <w:numId w:val="1"/>
        </w:numPr>
        <w:pBdr>
          <w:left w:val="single" w:sz="6" w:space="4" w:color="000000"/>
        </w:pBdr>
        <w:spacing w:after="0" w:line="240" w:lineRule="auto"/>
        <w:textAlignment w:val="baseline"/>
        <w:rPr>
          <w:rFonts w:ascii="inherit" w:eastAsia="Times New Roman" w:hAnsi="inherit" w:cs="Helvetica"/>
          <w:color w:val="222222"/>
          <w:sz w:val="24"/>
          <w:szCs w:val="24"/>
        </w:rPr>
      </w:pPr>
      <w:hyperlink r:id="rId16" w:tgtFrame="_blank" w:history="1">
        <w:r w:rsidR="00DE1E94" w:rsidRPr="00DE1E94">
          <w:rPr>
            <w:rFonts w:ascii="inherit" w:eastAsia="Times New Roman" w:hAnsi="inherit" w:cs="Helvetica"/>
            <w:color w:val="336699"/>
            <w:sz w:val="24"/>
            <w:szCs w:val="24"/>
            <w:u w:val="single"/>
          </w:rPr>
          <w:t>Security Profile</w:t>
        </w:r>
      </w:hyperlink>
    </w:p>
    <w:p w14:paraId="191DE75C" w14:textId="77777777" w:rsidR="00DE1E94" w:rsidRPr="00DE1E94" w:rsidRDefault="00C334D2" w:rsidP="00DE1E94">
      <w:pPr>
        <w:numPr>
          <w:ilvl w:val="0"/>
          <w:numId w:val="1"/>
        </w:numPr>
        <w:pBdr>
          <w:left w:val="single" w:sz="6" w:space="4" w:color="000000"/>
        </w:pBdr>
        <w:spacing w:after="0" w:line="240" w:lineRule="auto"/>
        <w:textAlignment w:val="baseline"/>
        <w:rPr>
          <w:rFonts w:ascii="inherit" w:eastAsia="Times New Roman" w:hAnsi="inherit" w:cs="Helvetica"/>
          <w:color w:val="222222"/>
          <w:sz w:val="24"/>
          <w:szCs w:val="24"/>
        </w:rPr>
      </w:pPr>
      <w:hyperlink r:id="rId17" w:history="1">
        <w:r w:rsidR="00DE1E94" w:rsidRPr="00DE1E94">
          <w:rPr>
            <w:rFonts w:ascii="inherit" w:eastAsia="Times New Roman" w:hAnsi="inherit" w:cs="Helvetica"/>
            <w:color w:val="336699"/>
            <w:sz w:val="24"/>
            <w:szCs w:val="24"/>
            <w:u w:val="single"/>
          </w:rPr>
          <w:t>Logout</w:t>
        </w:r>
      </w:hyperlink>
    </w:p>
    <w:p w14:paraId="2B416966" w14:textId="77777777" w:rsidR="00DE1E94" w:rsidRPr="00DE1E94" w:rsidRDefault="00DE1E94" w:rsidP="00DE1E94">
      <w:pPr>
        <w:shd w:val="clear" w:color="auto" w:fill="FFFFFF"/>
        <w:spacing w:after="30" w:line="435" w:lineRule="atLeast"/>
        <w:jc w:val="center"/>
        <w:textAlignment w:val="baseline"/>
        <w:rPr>
          <w:rFonts w:ascii="inherit" w:eastAsia="Times New Roman" w:hAnsi="inherit" w:cs="Helvetica"/>
          <w:b/>
          <w:bCs/>
          <w:color w:val="000000"/>
          <w:sz w:val="24"/>
          <w:szCs w:val="24"/>
        </w:rPr>
      </w:pPr>
      <w:r w:rsidRPr="00DE1E94">
        <w:rPr>
          <w:rFonts w:ascii="inherit" w:eastAsia="Times New Roman" w:hAnsi="inherit" w:cs="Helvetica"/>
          <w:b/>
          <w:bCs/>
          <w:color w:val="000000"/>
          <w:sz w:val="24"/>
          <w:szCs w:val="24"/>
          <w:bdr w:val="none" w:sz="0" w:space="0" w:color="auto" w:frame="1"/>
        </w:rPr>
        <w:t>e-Postcard Profile</w:t>
      </w:r>
    </w:p>
    <w:p w14:paraId="077531A5" w14:textId="77777777" w:rsidR="00DE1E94" w:rsidRPr="00DE1E94" w:rsidRDefault="00DE1E94" w:rsidP="00DE1E94">
      <w:pPr>
        <w:shd w:val="clear" w:color="auto" w:fill="FFFFFF"/>
        <w:spacing w:after="30" w:line="435" w:lineRule="atLeast"/>
        <w:jc w:val="center"/>
        <w:textAlignment w:val="baseline"/>
        <w:rPr>
          <w:rFonts w:ascii="inherit" w:eastAsia="Times New Roman" w:hAnsi="inherit" w:cs="Helvetica"/>
          <w:b/>
          <w:bCs/>
          <w:color w:val="999999"/>
          <w:sz w:val="24"/>
          <w:szCs w:val="24"/>
        </w:rPr>
      </w:pPr>
      <w:r w:rsidRPr="00DE1E94">
        <w:rPr>
          <w:rFonts w:ascii="inherit" w:eastAsia="Times New Roman" w:hAnsi="inherit" w:cs="Helvetica"/>
          <w:b/>
          <w:bCs/>
          <w:color w:val="999999"/>
          <w:sz w:val="24"/>
          <w:szCs w:val="24"/>
        </w:rPr>
        <w:t>Select EIN</w:t>
      </w:r>
    </w:p>
    <w:p w14:paraId="35FE3446" w14:textId="77777777" w:rsidR="00DE1E94" w:rsidRPr="00DE1E94" w:rsidRDefault="00DE1E94" w:rsidP="00DE1E94">
      <w:pPr>
        <w:shd w:val="clear" w:color="auto" w:fill="FFFFFF"/>
        <w:spacing w:after="30" w:line="435" w:lineRule="atLeast"/>
        <w:jc w:val="center"/>
        <w:textAlignment w:val="baseline"/>
        <w:rPr>
          <w:rFonts w:ascii="inherit" w:eastAsia="Times New Roman" w:hAnsi="inherit" w:cs="Helvetica"/>
          <w:b/>
          <w:bCs/>
          <w:color w:val="999999"/>
          <w:sz w:val="24"/>
          <w:szCs w:val="24"/>
        </w:rPr>
      </w:pPr>
      <w:r w:rsidRPr="00DE1E94">
        <w:rPr>
          <w:rFonts w:ascii="inherit" w:eastAsia="Times New Roman" w:hAnsi="inherit" w:cs="Helvetica"/>
          <w:b/>
          <w:bCs/>
          <w:color w:val="999999"/>
          <w:sz w:val="24"/>
          <w:szCs w:val="24"/>
        </w:rPr>
        <w:t>Organization Details</w:t>
      </w:r>
    </w:p>
    <w:p w14:paraId="74283725" w14:textId="77777777" w:rsidR="00DE1E94" w:rsidRPr="00DE1E94" w:rsidRDefault="00DE1E94" w:rsidP="00DE1E94">
      <w:pPr>
        <w:shd w:val="clear" w:color="auto" w:fill="FFFFFF"/>
        <w:spacing w:after="30" w:line="435" w:lineRule="atLeast"/>
        <w:jc w:val="center"/>
        <w:textAlignment w:val="baseline"/>
        <w:rPr>
          <w:rFonts w:ascii="inherit" w:eastAsia="Times New Roman" w:hAnsi="inherit" w:cs="Helvetica"/>
          <w:b/>
          <w:bCs/>
          <w:color w:val="999999"/>
          <w:sz w:val="24"/>
          <w:szCs w:val="24"/>
        </w:rPr>
      </w:pPr>
      <w:r w:rsidRPr="00DE1E94">
        <w:rPr>
          <w:rFonts w:ascii="inherit" w:eastAsia="Times New Roman" w:hAnsi="inherit" w:cs="Helvetica"/>
          <w:b/>
          <w:bCs/>
          <w:color w:val="999999"/>
          <w:sz w:val="24"/>
          <w:szCs w:val="24"/>
        </w:rPr>
        <w:t>Contact Information</w:t>
      </w:r>
    </w:p>
    <w:p w14:paraId="45D87EDA" w14:textId="77777777" w:rsidR="00DE1E94" w:rsidRPr="00DE1E94" w:rsidRDefault="00DE1E94" w:rsidP="00DE1E94">
      <w:pPr>
        <w:shd w:val="clear" w:color="auto" w:fill="FFFFFF"/>
        <w:spacing w:after="30" w:line="435" w:lineRule="atLeast"/>
        <w:jc w:val="center"/>
        <w:textAlignment w:val="baseline"/>
        <w:rPr>
          <w:rFonts w:ascii="inherit" w:eastAsia="Times New Roman" w:hAnsi="inherit" w:cs="Helvetica"/>
          <w:b/>
          <w:bCs/>
          <w:color w:val="999999"/>
          <w:sz w:val="24"/>
          <w:szCs w:val="24"/>
        </w:rPr>
      </w:pPr>
      <w:r w:rsidRPr="00DE1E94">
        <w:rPr>
          <w:rFonts w:ascii="inherit" w:eastAsia="Times New Roman" w:hAnsi="inherit" w:cs="Helvetica"/>
          <w:noProof/>
          <w:color w:val="222222"/>
          <w:sz w:val="24"/>
          <w:szCs w:val="24"/>
          <w:u w:val="single"/>
        </w:rPr>
        <w:drawing>
          <wp:inline distT="0" distB="0" distL="0" distR="0" wp14:anchorId="4B3C5832" wp14:editId="651042F7">
            <wp:extent cx="7429500" cy="381000"/>
            <wp:effectExtent l="0" t="0" r="0" b="0"/>
            <wp:docPr id="7" name="Picture 7" descr="prog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gres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E94">
        <w:rPr>
          <w:rFonts w:ascii="inherit" w:eastAsia="Times New Roman" w:hAnsi="inherit" w:cs="Helvetica"/>
          <w:b/>
          <w:bCs/>
          <w:color w:val="999999"/>
          <w:sz w:val="24"/>
          <w:szCs w:val="24"/>
        </w:rPr>
        <w:t>Confirmation</w:t>
      </w:r>
    </w:p>
    <w:p w14:paraId="1D874724" w14:textId="77777777" w:rsidR="00DE1E94" w:rsidRPr="00DE1E94" w:rsidRDefault="00DE1E94" w:rsidP="00DE1E94">
      <w:pPr>
        <w:spacing w:after="0" w:line="288" w:lineRule="atLeast"/>
        <w:textAlignment w:val="baseline"/>
        <w:rPr>
          <w:rFonts w:ascii="inherit" w:eastAsia="Times New Roman" w:hAnsi="inherit" w:cs="Helvetica"/>
          <w:color w:val="222222"/>
          <w:sz w:val="24"/>
          <w:szCs w:val="24"/>
        </w:rPr>
      </w:pPr>
    </w:p>
    <w:p w14:paraId="69C0F0AA" w14:textId="77777777" w:rsidR="00DE1E94" w:rsidRPr="00DE1E94" w:rsidRDefault="00DE1E94" w:rsidP="00DE1E9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DE1E94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9DD99A1" w14:textId="77777777" w:rsidR="00DE1E94" w:rsidRPr="00DE1E94" w:rsidRDefault="00DE1E94" w:rsidP="00DE1E94">
      <w:pPr>
        <w:spacing w:after="0" w:line="288" w:lineRule="atLeast"/>
        <w:textAlignment w:val="baseline"/>
        <w:rPr>
          <w:rFonts w:ascii="inherit" w:eastAsia="Times New Roman" w:hAnsi="inherit" w:cs="Helvetica"/>
          <w:color w:val="222222"/>
          <w:sz w:val="24"/>
          <w:szCs w:val="24"/>
        </w:rPr>
      </w:pPr>
      <w:r w:rsidRPr="00DE1E94">
        <w:rPr>
          <w:rFonts w:ascii="inherit" w:eastAsia="Times New Roman" w:hAnsi="inherit" w:cs="Helvetica"/>
          <w:color w:val="222222"/>
          <w:sz w:val="24"/>
          <w:szCs w:val="24"/>
          <w:bdr w:val="none" w:sz="0" w:space="0" w:color="auto" w:frame="1"/>
        </w:rPr>
        <w:t>You are logged in as:</w:t>
      </w:r>
      <w:r w:rsidRPr="00DE1E94">
        <w:rPr>
          <w:rFonts w:ascii="inherit" w:eastAsia="Times New Roman" w:hAnsi="inherit" w:cs="Helvetica"/>
          <w:color w:val="222222"/>
          <w:sz w:val="24"/>
          <w:szCs w:val="24"/>
        </w:rPr>
        <w:t> </w:t>
      </w:r>
      <w:r w:rsidRPr="00DE1E94">
        <w:rPr>
          <w:rFonts w:ascii="inherit" w:eastAsia="Times New Roman" w:hAnsi="inherit" w:cs="Helvetica"/>
          <w:b/>
          <w:bCs/>
          <w:color w:val="222222"/>
          <w:sz w:val="24"/>
          <w:szCs w:val="24"/>
          <w:bdr w:val="none" w:sz="0" w:space="0" w:color="auto" w:frame="1"/>
          <w:shd w:val="clear" w:color="auto" w:fill="EEEEEE"/>
        </w:rPr>
        <w:t>Exempt Organization</w:t>
      </w:r>
      <w:r w:rsidRPr="00DE1E94">
        <w:rPr>
          <w:rFonts w:ascii="inherit" w:eastAsia="Times New Roman" w:hAnsi="inherit" w:cs="Helvetica"/>
          <w:color w:val="222222"/>
          <w:sz w:val="24"/>
          <w:szCs w:val="24"/>
        </w:rPr>
        <w:t> </w:t>
      </w:r>
      <w:hyperlink r:id="rId19" w:history="1">
        <w:r w:rsidRPr="00DE1E94">
          <w:rPr>
            <w:rFonts w:ascii="inherit" w:eastAsia="Times New Roman" w:hAnsi="inherit" w:cs="Helvetica"/>
            <w:color w:val="336699"/>
            <w:sz w:val="24"/>
            <w:szCs w:val="24"/>
            <w:u w:val="single"/>
            <w:bdr w:val="none" w:sz="0" w:space="0" w:color="auto" w:frame="1"/>
          </w:rPr>
          <w:t>Edit</w:t>
        </w:r>
      </w:hyperlink>
      <w:r w:rsidRPr="00DE1E94">
        <w:rPr>
          <w:rFonts w:ascii="inherit" w:eastAsia="Times New Roman" w:hAnsi="inherit" w:cs="Helvetica"/>
          <w:color w:val="222222"/>
          <w:sz w:val="24"/>
          <w:szCs w:val="24"/>
          <w:bdr w:val="none" w:sz="0" w:space="0" w:color="auto" w:frame="1"/>
        </w:rPr>
        <w:t> user type</w:t>
      </w:r>
    </w:p>
    <w:p w14:paraId="355B703C" w14:textId="77777777" w:rsidR="00DE1E94" w:rsidRPr="00DE1E94" w:rsidRDefault="00DE1E94" w:rsidP="00DE1E9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DE1E94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FED70DC" w14:textId="77777777" w:rsidR="00DE1E94" w:rsidRPr="00DE1E94" w:rsidRDefault="00DE1E94" w:rsidP="00DE1E9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DE1E94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30F7134" w14:textId="77777777" w:rsidR="00DE1E94" w:rsidRPr="00DE1E94" w:rsidRDefault="00DE1E94" w:rsidP="00DE1E94">
      <w:pPr>
        <w:spacing w:after="0" w:line="288" w:lineRule="atLeast"/>
        <w:textAlignment w:val="baseline"/>
        <w:rPr>
          <w:rFonts w:ascii="inherit" w:eastAsia="Times New Roman" w:hAnsi="inherit" w:cs="Helvetica"/>
          <w:color w:val="222222"/>
          <w:sz w:val="24"/>
          <w:szCs w:val="24"/>
        </w:rPr>
      </w:pPr>
      <w:r w:rsidRPr="00DE1E94">
        <w:rPr>
          <w:rFonts w:ascii="inherit" w:eastAsia="Times New Roman" w:hAnsi="inherit" w:cs="Helvetica"/>
          <w:color w:val="222222"/>
          <w:sz w:val="24"/>
          <w:szCs w:val="24"/>
        </w:rPr>
        <w:t>EIN</w:t>
      </w:r>
      <w:r w:rsidRPr="00DE1E94">
        <w:rPr>
          <w:rFonts w:ascii="inherit" w:eastAsia="Times New Roman" w:hAnsi="inherit" w:cs="Helvetica"/>
          <w:color w:val="222222"/>
          <w:sz w:val="24"/>
          <w:szCs w:val="24"/>
        </w:rPr>
        <w:object w:dxaOrig="225" w:dyaOrig="225" w14:anchorId="3BE5DE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1.5pt;height:18pt" o:ole="">
            <v:imagedata r:id="rId20" o:title=""/>
          </v:shape>
          <w:control r:id="rId21" w:name="DefaultOcxName" w:shapeid="_x0000_i1031"/>
        </w:object>
      </w:r>
      <w:r w:rsidRPr="00DE1E94">
        <w:rPr>
          <w:rFonts w:ascii="inherit" w:eastAsia="Times New Roman" w:hAnsi="inherit" w:cs="Helvetica"/>
          <w:color w:val="222222"/>
          <w:sz w:val="24"/>
          <w:szCs w:val="24"/>
          <w:bdr w:val="none" w:sz="0" w:space="0" w:color="auto" w:frame="1"/>
        </w:rPr>
        <w:t>-</w:t>
      </w:r>
      <w:r w:rsidRPr="00DE1E94">
        <w:rPr>
          <w:rFonts w:ascii="inherit" w:eastAsia="Times New Roman" w:hAnsi="inherit" w:cs="Helvetica"/>
          <w:color w:val="222222"/>
          <w:sz w:val="24"/>
          <w:szCs w:val="24"/>
        </w:rPr>
        <w:t> </w:t>
      </w:r>
      <w:r w:rsidRPr="00DE1E94">
        <w:rPr>
          <w:rFonts w:ascii="inherit" w:eastAsia="Times New Roman" w:hAnsi="inherit" w:cs="Helvetica"/>
          <w:color w:val="222222"/>
          <w:sz w:val="24"/>
          <w:szCs w:val="24"/>
        </w:rPr>
        <w:object w:dxaOrig="225" w:dyaOrig="225" w14:anchorId="7C9721AE">
          <v:shape id="_x0000_i1034" type="#_x0000_t75" style="width:45.75pt;height:18pt" o:ole="">
            <v:imagedata r:id="rId22" o:title=""/>
          </v:shape>
          <w:control r:id="rId23" w:name="DefaultOcxName1" w:shapeid="_x0000_i1034"/>
        </w:object>
      </w:r>
      <w:r w:rsidRPr="00DE1E94">
        <w:rPr>
          <w:rFonts w:ascii="inherit" w:eastAsia="Times New Roman" w:hAnsi="inherit" w:cs="Helvetica"/>
          <w:color w:val="222222"/>
          <w:sz w:val="24"/>
          <w:szCs w:val="24"/>
        </w:rPr>
        <w:t> ADD EIN</w:t>
      </w:r>
    </w:p>
    <w:p w14:paraId="2276A418" w14:textId="77777777" w:rsidR="00DE1E94" w:rsidRDefault="00DE1E94" w:rsidP="00DE1E9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3C81FC25" w14:textId="77777777" w:rsidR="00DE1E94" w:rsidRPr="003A1A02" w:rsidRDefault="00DE1E94" w:rsidP="00DE1E94">
      <w:pPr>
        <w:pBdr>
          <w:top w:val="single" w:sz="6" w:space="1" w:color="auto"/>
        </w:pBdr>
        <w:spacing w:after="0" w:line="240" w:lineRule="auto"/>
        <w:rPr>
          <w:rFonts w:eastAsia="Times New Roman" w:cs="Arial"/>
        </w:rPr>
      </w:pPr>
      <w:r w:rsidRPr="003A1A02">
        <w:rPr>
          <w:rFonts w:eastAsia="Times New Roman" w:cs="Arial"/>
        </w:rPr>
        <w:t xml:space="preserve">10.  ON THIS SCREEN YOU MUST CLICK THE </w:t>
      </w:r>
      <w:r w:rsidRPr="003A1A02">
        <w:rPr>
          <w:rFonts w:eastAsia="Times New Roman" w:cs="Arial"/>
          <w:u w:val="single"/>
        </w:rPr>
        <w:t>EDIT</w:t>
      </w:r>
      <w:r w:rsidRPr="003A1A02">
        <w:rPr>
          <w:rFonts w:eastAsia="Times New Roman" w:cs="Arial"/>
        </w:rPr>
        <w:t xml:space="preserve"> LINK TO THE RIGHT OF “Exempt Organization”.</w:t>
      </w:r>
    </w:p>
    <w:p w14:paraId="61B2DF98" w14:textId="77777777" w:rsidR="00DE1E94" w:rsidRDefault="00DE1E94" w:rsidP="00DE1E9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638C75A" w14:textId="77777777" w:rsidR="00DE1E94" w:rsidRDefault="00DE1E94" w:rsidP="00DE1E94">
      <w:pPr>
        <w:pStyle w:val="Title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F41056" wp14:editId="4A23A475">
            <wp:extent cx="9144000" cy="51409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48835" w14:textId="77777777" w:rsidR="00DE1E94" w:rsidRPr="003A1A02" w:rsidRDefault="00DE1E94" w:rsidP="00DE1E94">
      <w:pPr>
        <w:pBdr>
          <w:top w:val="single" w:sz="6" w:space="1" w:color="auto"/>
        </w:pBdr>
        <w:spacing w:after="0" w:line="240" w:lineRule="auto"/>
        <w:rPr>
          <w:rFonts w:eastAsia="Times New Roman" w:cs="Arial"/>
          <w:vanish/>
        </w:rPr>
      </w:pPr>
      <w:r w:rsidRPr="003A1A02">
        <w:rPr>
          <w:rFonts w:eastAsia="Times New Roman" w:cs="Arial"/>
          <w:vanish/>
        </w:rPr>
        <w:lastRenderedPageBreak/>
        <w:t xml:space="preserve">11.  CLICK ON THE ARROW AND </w:t>
      </w:r>
      <w:r w:rsidR="00DD3D1B" w:rsidRPr="003A1A02">
        <w:rPr>
          <w:rFonts w:eastAsia="Times New Roman" w:cs="Arial"/>
          <w:vanish/>
        </w:rPr>
        <w:t>SELECT “</w:t>
      </w:r>
      <w:r w:rsidRPr="003A1A02">
        <w:rPr>
          <w:rFonts w:eastAsia="Times New Roman" w:cs="Arial"/>
          <w:vanish/>
        </w:rPr>
        <w:t>Exempt Organization” and CLICK ON THE “Continue” Button</w:t>
      </w:r>
    </w:p>
    <w:p w14:paraId="3F2A4227" w14:textId="77777777" w:rsidR="00EB2F63" w:rsidRPr="003A1A02" w:rsidRDefault="00EB2F63" w:rsidP="00DE1E94">
      <w:pPr>
        <w:pBdr>
          <w:top w:val="single" w:sz="6" w:space="1" w:color="auto"/>
        </w:pBdr>
        <w:spacing w:after="0" w:line="240" w:lineRule="auto"/>
        <w:rPr>
          <w:rFonts w:eastAsia="Times New Roman" w:cs="Arial"/>
          <w:vanish/>
        </w:rPr>
      </w:pPr>
    </w:p>
    <w:p w14:paraId="5338B765" w14:textId="77777777" w:rsidR="00EB2F63" w:rsidRPr="003A1A02" w:rsidRDefault="00EB2F63" w:rsidP="00DE1E94">
      <w:pPr>
        <w:pBdr>
          <w:top w:val="single" w:sz="6" w:space="1" w:color="auto"/>
        </w:pBdr>
        <w:spacing w:after="0" w:line="240" w:lineRule="auto"/>
        <w:rPr>
          <w:rFonts w:eastAsia="Times New Roman" w:cs="Arial"/>
          <w:vanish/>
        </w:rPr>
      </w:pPr>
      <w:r w:rsidRPr="003A1A02">
        <w:rPr>
          <w:rFonts w:eastAsia="Times New Roman" w:cs="Arial"/>
          <w:vanish/>
        </w:rPr>
        <w:t>12.  YOU WILL SEE THE PREVIOS PAGE.  ON THIS PAGE ENTER THE EIN NUMBER FOR YOUR CLUB THAT STARTS WITH 39-.</w:t>
      </w:r>
    </w:p>
    <w:p w14:paraId="41E086BE" w14:textId="77777777" w:rsidR="00EB2F63" w:rsidRPr="003A1A02" w:rsidRDefault="00EB2F63" w:rsidP="00DE1E94">
      <w:pPr>
        <w:pBdr>
          <w:top w:val="single" w:sz="6" w:space="1" w:color="auto"/>
        </w:pBdr>
        <w:spacing w:after="0" w:line="240" w:lineRule="auto"/>
        <w:rPr>
          <w:rFonts w:eastAsia="Times New Roman" w:cs="Arial"/>
          <w:vanish/>
        </w:rPr>
      </w:pPr>
      <w:r w:rsidRPr="003A1A02">
        <w:rPr>
          <w:rFonts w:eastAsia="Times New Roman" w:cs="Arial"/>
          <w:vanish/>
        </w:rPr>
        <w:t xml:space="preserve">       CLICK ON “Add on EIN” button.    You should </w:t>
      </w:r>
      <w:r w:rsidR="00DD3D1B" w:rsidRPr="003A1A02">
        <w:rPr>
          <w:rFonts w:eastAsia="Times New Roman" w:cs="Arial"/>
          <w:vanish/>
        </w:rPr>
        <w:t xml:space="preserve">NOW </w:t>
      </w:r>
      <w:r w:rsidRPr="003A1A02">
        <w:rPr>
          <w:rFonts w:eastAsia="Times New Roman" w:cs="Arial"/>
          <w:vanish/>
        </w:rPr>
        <w:t xml:space="preserve">see your club name.  Click on the club name, </w:t>
      </w:r>
    </w:p>
    <w:p w14:paraId="5D9DF3D3" w14:textId="77777777" w:rsidR="003A1A02" w:rsidRDefault="00A361D5" w:rsidP="00DE1E94">
      <w:pPr>
        <w:pBdr>
          <w:top w:val="single" w:sz="6" w:space="1" w:color="auto"/>
        </w:pBdr>
        <w:spacing w:after="0" w:line="240" w:lineRule="auto"/>
        <w:rPr>
          <w:rFonts w:eastAsia="Times New Roman" w:cs="Arial"/>
          <w:vanish/>
        </w:rPr>
      </w:pPr>
      <w:r w:rsidRPr="003A1A02">
        <w:rPr>
          <w:rFonts w:eastAsia="Times New Roman" w:cs="Arial"/>
          <w:b/>
          <w:vanish/>
        </w:rPr>
        <w:t>NOTE:</w:t>
      </w:r>
      <w:r w:rsidRPr="003A1A02">
        <w:rPr>
          <w:rFonts w:eastAsia="Times New Roman" w:cs="Arial"/>
          <w:vanish/>
        </w:rPr>
        <w:t xml:space="preserve"> The field that contains your organization legal name as shown in the IRS records. You </w:t>
      </w:r>
      <w:r w:rsidR="00DD3D1B" w:rsidRPr="003A1A02">
        <w:rPr>
          <w:rFonts w:eastAsia="Times New Roman" w:cs="Arial"/>
          <w:vanish/>
        </w:rPr>
        <w:t>cannot</w:t>
      </w:r>
      <w:r w:rsidRPr="003A1A02">
        <w:rPr>
          <w:rFonts w:eastAsia="Times New Roman" w:cs="Arial"/>
          <w:vanish/>
        </w:rPr>
        <w:t xml:space="preserve"> change the legal name </w:t>
      </w:r>
      <w:r w:rsidR="00605E08" w:rsidRPr="003A1A02">
        <w:rPr>
          <w:rFonts w:eastAsia="Times New Roman" w:cs="Arial"/>
          <w:vanish/>
        </w:rPr>
        <w:t>on this form.  You can</w:t>
      </w:r>
      <w:r w:rsidR="00DD3D1B" w:rsidRPr="003A1A02">
        <w:rPr>
          <w:rFonts w:eastAsia="Times New Roman" w:cs="Arial"/>
          <w:vanish/>
        </w:rPr>
        <w:t xml:space="preserve"> </w:t>
      </w:r>
      <w:r w:rsidR="00605E08" w:rsidRPr="003A1A02">
        <w:rPr>
          <w:rFonts w:eastAsia="Times New Roman" w:cs="Arial"/>
          <w:vanish/>
        </w:rPr>
        <w:t xml:space="preserve">enter the other names that your organization uses for business (doing-business-as (DBA) names) on the next page of the e-postcard.  </w:t>
      </w:r>
    </w:p>
    <w:p w14:paraId="0F9FC677" w14:textId="77777777" w:rsidR="003A1A02" w:rsidRDefault="00605E08" w:rsidP="00DE1E94">
      <w:pPr>
        <w:pBdr>
          <w:top w:val="single" w:sz="6" w:space="1" w:color="auto"/>
        </w:pBdr>
        <w:spacing w:after="0" w:line="240" w:lineRule="auto"/>
        <w:rPr>
          <w:rFonts w:eastAsia="Times New Roman" w:cs="Arial"/>
          <w:vanish/>
        </w:rPr>
      </w:pPr>
      <w:r w:rsidRPr="003A1A02">
        <w:rPr>
          <w:rFonts w:eastAsia="Times New Roman" w:cs="Arial"/>
          <w:vanish/>
        </w:rPr>
        <w:t xml:space="preserve">If the name of the organization has changed </w:t>
      </w:r>
      <w:r w:rsidR="00DD3D1B" w:rsidRPr="003A1A02">
        <w:rPr>
          <w:rFonts w:eastAsia="Times New Roman" w:cs="Arial"/>
          <w:vanish/>
        </w:rPr>
        <w:t>its</w:t>
      </w:r>
      <w:r w:rsidRPr="003A1A02">
        <w:rPr>
          <w:rFonts w:eastAsia="Times New Roman" w:cs="Arial"/>
          <w:vanish/>
        </w:rPr>
        <w:t xml:space="preserve"> legal na</w:t>
      </w:r>
      <w:r w:rsidR="003A1A02">
        <w:rPr>
          <w:rFonts w:eastAsia="Times New Roman" w:cs="Arial"/>
          <w:vanish/>
        </w:rPr>
        <w:t>me, report it T</w:t>
      </w:r>
      <w:r w:rsidRPr="003A1A02">
        <w:rPr>
          <w:rFonts w:eastAsia="Times New Roman" w:cs="Arial"/>
          <w:vanish/>
        </w:rPr>
        <w:t>o:</w:t>
      </w:r>
    </w:p>
    <w:p w14:paraId="7F8D6A6A" w14:textId="77777777" w:rsidR="00A361D5" w:rsidRPr="003A1A02" w:rsidRDefault="00605E08" w:rsidP="00DE1E9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  <w:r w:rsidRPr="003A1A02">
        <w:rPr>
          <w:rFonts w:eastAsia="Times New Roman" w:cs="Arial"/>
          <w:vanish/>
        </w:rPr>
        <w:br/>
      </w:r>
      <w:r w:rsidRPr="003A1A02">
        <w:rPr>
          <w:rFonts w:ascii="Arial" w:eastAsia="Times New Roman" w:hAnsi="Arial" w:cs="Arial"/>
          <w:vanish/>
          <w:sz w:val="24"/>
          <w:szCs w:val="24"/>
        </w:rPr>
        <w:t>Internal Revenue Service</w:t>
      </w:r>
    </w:p>
    <w:p w14:paraId="6F3864A2" w14:textId="77777777" w:rsidR="00605E08" w:rsidRDefault="00605E08" w:rsidP="00DE1E9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  <w:r>
        <w:rPr>
          <w:rFonts w:ascii="Arial" w:eastAsia="Times New Roman" w:hAnsi="Arial" w:cs="Arial"/>
          <w:vanish/>
          <w:sz w:val="24"/>
          <w:szCs w:val="24"/>
        </w:rPr>
        <w:t>TE/GE, EO Determinations Office</w:t>
      </w:r>
    </w:p>
    <w:p w14:paraId="61798C11" w14:textId="77777777" w:rsidR="00605E08" w:rsidRDefault="00605E08" w:rsidP="00DE1E9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  <w:r>
        <w:rPr>
          <w:rFonts w:ascii="Arial" w:eastAsia="Times New Roman" w:hAnsi="Arial" w:cs="Arial"/>
          <w:vanish/>
          <w:sz w:val="24"/>
          <w:szCs w:val="24"/>
        </w:rPr>
        <w:t>Room 4024</w:t>
      </w:r>
    </w:p>
    <w:p w14:paraId="0EFF53B4" w14:textId="77777777" w:rsidR="00605E08" w:rsidRDefault="00605E08" w:rsidP="00DE1E9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  <w:r>
        <w:rPr>
          <w:rFonts w:ascii="Arial" w:eastAsia="Times New Roman" w:hAnsi="Arial" w:cs="Arial"/>
          <w:vanish/>
          <w:sz w:val="24"/>
          <w:szCs w:val="24"/>
        </w:rPr>
        <w:t>P.O. Box 2508</w:t>
      </w:r>
    </w:p>
    <w:p w14:paraId="743AC69A" w14:textId="77777777" w:rsidR="00605E08" w:rsidRDefault="00605E08" w:rsidP="00DE1E9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  <w:r>
        <w:rPr>
          <w:rFonts w:ascii="Arial" w:eastAsia="Times New Roman" w:hAnsi="Arial" w:cs="Arial"/>
          <w:vanish/>
          <w:sz w:val="24"/>
          <w:szCs w:val="24"/>
        </w:rPr>
        <w:t>Cincinnati</w:t>
      </w:r>
      <w:r w:rsidR="00DD3D1B">
        <w:rPr>
          <w:rFonts w:ascii="Arial" w:eastAsia="Times New Roman" w:hAnsi="Arial" w:cs="Arial"/>
          <w:vanish/>
          <w:sz w:val="24"/>
          <w:szCs w:val="24"/>
        </w:rPr>
        <w:t>, OH. 45201</w:t>
      </w:r>
    </w:p>
    <w:p w14:paraId="0DE1F437" w14:textId="77777777" w:rsidR="00DD3D1B" w:rsidRDefault="00DD3D1B" w:rsidP="00DE1E9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</w:p>
    <w:p w14:paraId="3062959B" w14:textId="77777777" w:rsidR="00EB2F63" w:rsidRDefault="00EB2F63" w:rsidP="00DD3D1B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24"/>
          <w:szCs w:val="24"/>
        </w:rPr>
      </w:pPr>
      <w:r>
        <w:rPr>
          <w:noProof/>
        </w:rPr>
        <w:drawing>
          <wp:inline distT="0" distB="0" distL="0" distR="0" wp14:anchorId="546907F3" wp14:editId="5C62E13F">
            <wp:extent cx="7191375" cy="4043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31408" cy="406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23AEB" w14:textId="77777777" w:rsidR="00EB2F63" w:rsidRDefault="00EB2F63" w:rsidP="00DE1E9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</w:p>
    <w:p w14:paraId="436B1A85" w14:textId="77777777" w:rsidR="00EB2F63" w:rsidRDefault="00EB2F63" w:rsidP="00DE1E9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  <w:r>
        <w:rPr>
          <w:rFonts w:ascii="Arial" w:eastAsia="Times New Roman" w:hAnsi="Arial" w:cs="Arial"/>
          <w:vanish/>
          <w:sz w:val="24"/>
          <w:szCs w:val="24"/>
        </w:rPr>
        <w:t>13.  COMPLETE THE FEW QUESTIONS FOR YOUR CLUB.  CLICK ON “Continue”</w:t>
      </w:r>
    </w:p>
    <w:p w14:paraId="7EE52F4A" w14:textId="77777777" w:rsidR="00EB2F63" w:rsidRDefault="00EB2F63" w:rsidP="00DE1E9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</w:p>
    <w:p w14:paraId="395414F5" w14:textId="77777777" w:rsidR="00EB2F63" w:rsidRDefault="00EB2F63" w:rsidP="00DE1E9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  <w:r>
        <w:rPr>
          <w:rFonts w:ascii="Arial" w:eastAsia="Times New Roman" w:hAnsi="Arial" w:cs="Arial"/>
          <w:vanish/>
          <w:sz w:val="24"/>
          <w:szCs w:val="24"/>
        </w:rPr>
        <w:t>14.  SUBMIT THE INFORMATION.</w:t>
      </w:r>
    </w:p>
    <w:p w14:paraId="69B4C435" w14:textId="77777777" w:rsidR="00EB2F63" w:rsidRDefault="00EB2F63" w:rsidP="00DE1E9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</w:p>
    <w:p w14:paraId="56D810DA" w14:textId="77777777" w:rsidR="00E743FC" w:rsidRDefault="00EB2F63" w:rsidP="00DE1E94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  <w:r>
        <w:rPr>
          <w:rFonts w:ascii="Arial" w:eastAsia="Times New Roman" w:hAnsi="Arial" w:cs="Arial"/>
          <w:vanish/>
          <w:sz w:val="24"/>
          <w:szCs w:val="24"/>
        </w:rPr>
        <w:t>15,  Ta Da, you are finished.</w:t>
      </w:r>
    </w:p>
    <w:sectPr w:rsidR="00E743FC" w:rsidSect="00FE4C60">
      <w:headerReference w:type="default" r:id="rId2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6E442" w14:textId="77777777" w:rsidR="00E743FC" w:rsidRDefault="00E743FC" w:rsidP="00E743FC">
      <w:pPr>
        <w:spacing w:after="0" w:line="240" w:lineRule="auto"/>
      </w:pPr>
      <w:r>
        <w:separator/>
      </w:r>
    </w:p>
  </w:endnote>
  <w:endnote w:type="continuationSeparator" w:id="0">
    <w:p w14:paraId="45E89160" w14:textId="77777777" w:rsidR="00E743FC" w:rsidRDefault="00E743FC" w:rsidP="00E74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88842" w14:textId="77777777" w:rsidR="00E743FC" w:rsidRDefault="00E743FC" w:rsidP="00E743FC">
      <w:pPr>
        <w:spacing w:after="0" w:line="240" w:lineRule="auto"/>
      </w:pPr>
      <w:r>
        <w:separator/>
      </w:r>
    </w:p>
  </w:footnote>
  <w:footnote w:type="continuationSeparator" w:id="0">
    <w:p w14:paraId="49FEFB23" w14:textId="77777777" w:rsidR="00E743FC" w:rsidRDefault="00E743FC" w:rsidP="00E74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66097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27F7B77" w14:textId="77777777" w:rsidR="00E743FC" w:rsidRDefault="00E743F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A0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FB0651D" w14:textId="77777777" w:rsidR="00E743FC" w:rsidRDefault="00E743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F82021"/>
    <w:multiLevelType w:val="multilevel"/>
    <w:tmpl w:val="756C1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2058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C60"/>
    <w:rsid w:val="00015F08"/>
    <w:rsid w:val="00024805"/>
    <w:rsid w:val="00027302"/>
    <w:rsid w:val="00051E91"/>
    <w:rsid w:val="00052689"/>
    <w:rsid w:val="00062AEC"/>
    <w:rsid w:val="000643FF"/>
    <w:rsid w:val="00066044"/>
    <w:rsid w:val="00066617"/>
    <w:rsid w:val="00085C6C"/>
    <w:rsid w:val="000A6554"/>
    <w:rsid w:val="000B2388"/>
    <w:rsid w:val="000B3D37"/>
    <w:rsid w:val="000C3F53"/>
    <w:rsid w:val="000D0CDC"/>
    <w:rsid w:val="000E50C2"/>
    <w:rsid w:val="000F37F8"/>
    <w:rsid w:val="001012AE"/>
    <w:rsid w:val="00107113"/>
    <w:rsid w:val="00116840"/>
    <w:rsid w:val="00123D63"/>
    <w:rsid w:val="0016164A"/>
    <w:rsid w:val="001631DC"/>
    <w:rsid w:val="00173442"/>
    <w:rsid w:val="00176D2E"/>
    <w:rsid w:val="00191FD4"/>
    <w:rsid w:val="0019633F"/>
    <w:rsid w:val="001C07A8"/>
    <w:rsid w:val="001C6D7A"/>
    <w:rsid w:val="001D30E0"/>
    <w:rsid w:val="001F3B05"/>
    <w:rsid w:val="0020105E"/>
    <w:rsid w:val="00213C26"/>
    <w:rsid w:val="0021719D"/>
    <w:rsid w:val="00223B7F"/>
    <w:rsid w:val="0022728A"/>
    <w:rsid w:val="00231E05"/>
    <w:rsid w:val="00236D06"/>
    <w:rsid w:val="00250602"/>
    <w:rsid w:val="00251187"/>
    <w:rsid w:val="00282FEC"/>
    <w:rsid w:val="0028301C"/>
    <w:rsid w:val="0028466B"/>
    <w:rsid w:val="002B297A"/>
    <w:rsid w:val="002C2E72"/>
    <w:rsid w:val="002D735B"/>
    <w:rsid w:val="002D76B1"/>
    <w:rsid w:val="002F08C5"/>
    <w:rsid w:val="002F2F3A"/>
    <w:rsid w:val="003007E4"/>
    <w:rsid w:val="00310CC0"/>
    <w:rsid w:val="0032076E"/>
    <w:rsid w:val="00327850"/>
    <w:rsid w:val="00327CD3"/>
    <w:rsid w:val="003359E0"/>
    <w:rsid w:val="00337146"/>
    <w:rsid w:val="003435E5"/>
    <w:rsid w:val="00351F49"/>
    <w:rsid w:val="00352BC1"/>
    <w:rsid w:val="00355663"/>
    <w:rsid w:val="00356259"/>
    <w:rsid w:val="0036347D"/>
    <w:rsid w:val="00364012"/>
    <w:rsid w:val="0037361F"/>
    <w:rsid w:val="003A1A02"/>
    <w:rsid w:val="003A318D"/>
    <w:rsid w:val="003B03E4"/>
    <w:rsid w:val="003B3181"/>
    <w:rsid w:val="003B3DB8"/>
    <w:rsid w:val="003D096F"/>
    <w:rsid w:val="003D4EA4"/>
    <w:rsid w:val="003F12D2"/>
    <w:rsid w:val="004037CD"/>
    <w:rsid w:val="00407A47"/>
    <w:rsid w:val="00413DE4"/>
    <w:rsid w:val="00414D0C"/>
    <w:rsid w:val="00424348"/>
    <w:rsid w:val="00434C36"/>
    <w:rsid w:val="00440B25"/>
    <w:rsid w:val="004547CC"/>
    <w:rsid w:val="0045582F"/>
    <w:rsid w:val="00463101"/>
    <w:rsid w:val="00466232"/>
    <w:rsid w:val="00471DE5"/>
    <w:rsid w:val="00473C6E"/>
    <w:rsid w:val="00481C11"/>
    <w:rsid w:val="004955F9"/>
    <w:rsid w:val="004A03E9"/>
    <w:rsid w:val="004B09DA"/>
    <w:rsid w:val="004B2F6B"/>
    <w:rsid w:val="004C29DD"/>
    <w:rsid w:val="004F172A"/>
    <w:rsid w:val="004F6498"/>
    <w:rsid w:val="00525A59"/>
    <w:rsid w:val="00530FA9"/>
    <w:rsid w:val="0053183B"/>
    <w:rsid w:val="00532873"/>
    <w:rsid w:val="00544C01"/>
    <w:rsid w:val="00552202"/>
    <w:rsid w:val="00554C91"/>
    <w:rsid w:val="005617B2"/>
    <w:rsid w:val="00561A2D"/>
    <w:rsid w:val="00584DE2"/>
    <w:rsid w:val="0058578B"/>
    <w:rsid w:val="005968AE"/>
    <w:rsid w:val="005A2335"/>
    <w:rsid w:val="005A3248"/>
    <w:rsid w:val="005C1FB5"/>
    <w:rsid w:val="005C2587"/>
    <w:rsid w:val="005C6D8F"/>
    <w:rsid w:val="005D02E2"/>
    <w:rsid w:val="005D2D97"/>
    <w:rsid w:val="005E3E6F"/>
    <w:rsid w:val="005E5783"/>
    <w:rsid w:val="006047B2"/>
    <w:rsid w:val="00605E08"/>
    <w:rsid w:val="0060640D"/>
    <w:rsid w:val="00611EB3"/>
    <w:rsid w:val="0062317D"/>
    <w:rsid w:val="00637847"/>
    <w:rsid w:val="00663093"/>
    <w:rsid w:val="00686038"/>
    <w:rsid w:val="006A1925"/>
    <w:rsid w:val="006A1F22"/>
    <w:rsid w:val="006B3730"/>
    <w:rsid w:val="006D0E9C"/>
    <w:rsid w:val="006D6A34"/>
    <w:rsid w:val="00705B26"/>
    <w:rsid w:val="00711B06"/>
    <w:rsid w:val="00721C97"/>
    <w:rsid w:val="007269A5"/>
    <w:rsid w:val="0072792E"/>
    <w:rsid w:val="007336A4"/>
    <w:rsid w:val="00747BEB"/>
    <w:rsid w:val="00764FBD"/>
    <w:rsid w:val="0078778A"/>
    <w:rsid w:val="00790A87"/>
    <w:rsid w:val="007A76BC"/>
    <w:rsid w:val="007C4436"/>
    <w:rsid w:val="007C4776"/>
    <w:rsid w:val="007D3070"/>
    <w:rsid w:val="007D7221"/>
    <w:rsid w:val="007E0FA7"/>
    <w:rsid w:val="007E2734"/>
    <w:rsid w:val="007E43F7"/>
    <w:rsid w:val="007E6D7A"/>
    <w:rsid w:val="007F51E7"/>
    <w:rsid w:val="007F53D2"/>
    <w:rsid w:val="00800C47"/>
    <w:rsid w:val="00806B86"/>
    <w:rsid w:val="0083757D"/>
    <w:rsid w:val="00845B61"/>
    <w:rsid w:val="00852648"/>
    <w:rsid w:val="00863DE5"/>
    <w:rsid w:val="00872DE7"/>
    <w:rsid w:val="00873B2B"/>
    <w:rsid w:val="0088013F"/>
    <w:rsid w:val="0089339A"/>
    <w:rsid w:val="008A1147"/>
    <w:rsid w:val="008B44FE"/>
    <w:rsid w:val="008B56D3"/>
    <w:rsid w:val="008C0253"/>
    <w:rsid w:val="008C1146"/>
    <w:rsid w:val="008C47A5"/>
    <w:rsid w:val="008D55AB"/>
    <w:rsid w:val="008F5112"/>
    <w:rsid w:val="009036D6"/>
    <w:rsid w:val="00907B8F"/>
    <w:rsid w:val="0091143F"/>
    <w:rsid w:val="00921FC1"/>
    <w:rsid w:val="00922143"/>
    <w:rsid w:val="009236DD"/>
    <w:rsid w:val="0093600A"/>
    <w:rsid w:val="00944035"/>
    <w:rsid w:val="00947EAC"/>
    <w:rsid w:val="00950B32"/>
    <w:rsid w:val="00961089"/>
    <w:rsid w:val="00966A1D"/>
    <w:rsid w:val="00970AC8"/>
    <w:rsid w:val="00970E29"/>
    <w:rsid w:val="00982AA0"/>
    <w:rsid w:val="009931A9"/>
    <w:rsid w:val="009952C8"/>
    <w:rsid w:val="009A7500"/>
    <w:rsid w:val="009E3D40"/>
    <w:rsid w:val="009F0706"/>
    <w:rsid w:val="009F5961"/>
    <w:rsid w:val="009F5C0C"/>
    <w:rsid w:val="00A07952"/>
    <w:rsid w:val="00A110C2"/>
    <w:rsid w:val="00A21E01"/>
    <w:rsid w:val="00A24E31"/>
    <w:rsid w:val="00A34576"/>
    <w:rsid w:val="00A361D5"/>
    <w:rsid w:val="00A5731F"/>
    <w:rsid w:val="00A608A9"/>
    <w:rsid w:val="00A61A1D"/>
    <w:rsid w:val="00A72D22"/>
    <w:rsid w:val="00A84897"/>
    <w:rsid w:val="00A87E40"/>
    <w:rsid w:val="00A961A4"/>
    <w:rsid w:val="00AB3CDD"/>
    <w:rsid w:val="00AD5A8E"/>
    <w:rsid w:val="00AF4C8D"/>
    <w:rsid w:val="00B07E72"/>
    <w:rsid w:val="00B2447B"/>
    <w:rsid w:val="00B25B2D"/>
    <w:rsid w:val="00B544A3"/>
    <w:rsid w:val="00B77BA1"/>
    <w:rsid w:val="00B865CA"/>
    <w:rsid w:val="00B87B1B"/>
    <w:rsid w:val="00B94906"/>
    <w:rsid w:val="00B957EB"/>
    <w:rsid w:val="00BC726E"/>
    <w:rsid w:val="00BE3911"/>
    <w:rsid w:val="00BE5211"/>
    <w:rsid w:val="00BF1C82"/>
    <w:rsid w:val="00C334D2"/>
    <w:rsid w:val="00C474EC"/>
    <w:rsid w:val="00C50590"/>
    <w:rsid w:val="00C50877"/>
    <w:rsid w:val="00C53597"/>
    <w:rsid w:val="00C54711"/>
    <w:rsid w:val="00C5595E"/>
    <w:rsid w:val="00C574BC"/>
    <w:rsid w:val="00C82D80"/>
    <w:rsid w:val="00C85250"/>
    <w:rsid w:val="00C8658D"/>
    <w:rsid w:val="00C94BB2"/>
    <w:rsid w:val="00CA2064"/>
    <w:rsid w:val="00CA6B96"/>
    <w:rsid w:val="00CB5596"/>
    <w:rsid w:val="00CC523E"/>
    <w:rsid w:val="00CC75A5"/>
    <w:rsid w:val="00CE2C5E"/>
    <w:rsid w:val="00CE6EF9"/>
    <w:rsid w:val="00CF4868"/>
    <w:rsid w:val="00CF7ADA"/>
    <w:rsid w:val="00D07F85"/>
    <w:rsid w:val="00D149EA"/>
    <w:rsid w:val="00D43531"/>
    <w:rsid w:val="00D50F02"/>
    <w:rsid w:val="00D528CE"/>
    <w:rsid w:val="00D75CBC"/>
    <w:rsid w:val="00D82430"/>
    <w:rsid w:val="00DA010A"/>
    <w:rsid w:val="00DB04BB"/>
    <w:rsid w:val="00DB2962"/>
    <w:rsid w:val="00DD11AD"/>
    <w:rsid w:val="00DD25B7"/>
    <w:rsid w:val="00DD3D1B"/>
    <w:rsid w:val="00DE1E94"/>
    <w:rsid w:val="00DE3648"/>
    <w:rsid w:val="00DE79FE"/>
    <w:rsid w:val="00E1068C"/>
    <w:rsid w:val="00E25620"/>
    <w:rsid w:val="00E32CC8"/>
    <w:rsid w:val="00E3613F"/>
    <w:rsid w:val="00E43589"/>
    <w:rsid w:val="00E64F7C"/>
    <w:rsid w:val="00E73B50"/>
    <w:rsid w:val="00E743FC"/>
    <w:rsid w:val="00E81E80"/>
    <w:rsid w:val="00E90E4B"/>
    <w:rsid w:val="00E91679"/>
    <w:rsid w:val="00E966D6"/>
    <w:rsid w:val="00EB2E9A"/>
    <w:rsid w:val="00EB2F63"/>
    <w:rsid w:val="00EB4D14"/>
    <w:rsid w:val="00EC6423"/>
    <w:rsid w:val="00EE0453"/>
    <w:rsid w:val="00EE70CB"/>
    <w:rsid w:val="00F06AE0"/>
    <w:rsid w:val="00F11C8F"/>
    <w:rsid w:val="00F26063"/>
    <w:rsid w:val="00F31E24"/>
    <w:rsid w:val="00F45B02"/>
    <w:rsid w:val="00F45EFD"/>
    <w:rsid w:val="00F51FA1"/>
    <w:rsid w:val="00F538E2"/>
    <w:rsid w:val="00F64B83"/>
    <w:rsid w:val="00F7062F"/>
    <w:rsid w:val="00F77CA5"/>
    <w:rsid w:val="00F81875"/>
    <w:rsid w:val="00F928AF"/>
    <w:rsid w:val="00FA414C"/>
    <w:rsid w:val="00FB7D6F"/>
    <w:rsid w:val="00FC0D2B"/>
    <w:rsid w:val="00FE0324"/>
    <w:rsid w:val="00FE27E5"/>
    <w:rsid w:val="00FE4C60"/>
    <w:rsid w:val="00FE7CEA"/>
    <w:rsid w:val="00FF29E9"/>
    <w:rsid w:val="00FF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080D4E0"/>
  <w15:chartTrackingRefBased/>
  <w15:docId w15:val="{F5CB0112-70A2-41A3-8423-90D35D641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E1E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1E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DE1E9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E1E94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E1E9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E1E94"/>
    <w:rPr>
      <w:rFonts w:ascii="Arial" w:eastAsia="Times New Roman" w:hAnsi="Arial" w:cs="Arial"/>
      <w:vanish/>
      <w:sz w:val="16"/>
      <w:szCs w:val="16"/>
    </w:rPr>
  </w:style>
  <w:style w:type="character" w:customStyle="1" w:styleId="second-child">
    <w:name w:val="second-child"/>
    <w:basedOn w:val="DefaultParagraphFont"/>
    <w:rsid w:val="00DE1E94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E1E9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E1E94"/>
    <w:rPr>
      <w:rFonts w:ascii="Arial" w:eastAsia="Times New Roman" w:hAnsi="Arial" w:cs="Arial"/>
      <w:vanish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E1E9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1E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E74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43FC"/>
  </w:style>
  <w:style w:type="paragraph" w:styleId="Footer">
    <w:name w:val="footer"/>
    <w:basedOn w:val="Normal"/>
    <w:link w:val="FooterChar"/>
    <w:uiPriority w:val="99"/>
    <w:unhideWhenUsed/>
    <w:rsid w:val="00E74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8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9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0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6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6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07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17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79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14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32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42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679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876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570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223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80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430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74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910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single" w:sz="6" w:space="0" w:color="FFFFFF"/>
                                                        <w:left w:val="single" w:sz="6" w:space="0" w:color="FFFFFF"/>
                                                        <w:bottom w:val="single" w:sz="6" w:space="0" w:color="FFFFFF"/>
                                                        <w:right w:val="single" w:sz="6" w:space="0" w:color="FFFFFF"/>
                                                      </w:divBdr>
                                                    </w:div>
                                                    <w:div w:id="741097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single" w:sz="6" w:space="0" w:color="FFFFFF"/>
                                                        <w:left w:val="single" w:sz="6" w:space="0" w:color="FFFFFF"/>
                                                        <w:bottom w:val="single" w:sz="6" w:space="0" w:color="FFFFFF"/>
                                                        <w:right w:val="single" w:sz="6" w:space="0" w:color="FFFFFF"/>
                                                      </w:divBdr>
                                                    </w:div>
                                                    <w:div w:id="1725325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single" w:sz="6" w:space="0" w:color="FFFFFF"/>
                                                        <w:left w:val="single" w:sz="6" w:space="0" w:color="FFFFFF"/>
                                                        <w:bottom w:val="single" w:sz="6" w:space="0" w:color="FFFFFF"/>
                                                        <w:right w:val="single" w:sz="6" w:space="0" w:color="FFFFFF"/>
                                                      </w:divBdr>
                                                    </w:div>
                                                    <w:div w:id="1240749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single" w:sz="6" w:space="0" w:color="FFFFFF"/>
                                                        <w:left w:val="single" w:sz="6" w:space="0" w:color="FFFFFF"/>
                                                        <w:bottom w:val="single" w:sz="6" w:space="0" w:color="FFFFFF"/>
                                                        <w:right w:val="single" w:sz="6" w:space="0" w:color="FFFFFF"/>
                                                      </w:divBdr>
                                                    </w:div>
                                                    <w:div w:id="2101096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single" w:sz="6" w:space="0" w:color="FFFFFF"/>
                                                        <w:left w:val="single" w:sz="6" w:space="0" w:color="FFFFFF"/>
                                                        <w:bottom w:val="single" w:sz="6" w:space="0" w:color="FFFFFF"/>
                                                        <w:right w:val="single" w:sz="6" w:space="0" w:color="FFFFFF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093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889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05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910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8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256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721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90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rs.gov/" TargetMode="External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control" Target="activeX/activeX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sa.www4.irs.gov/epostcard/content/logout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sa.www4.irs.gov/epostcard/content/manage/account" TargetMode="External"/><Relationship Id="rId20" Type="http://schemas.openxmlformats.org/officeDocument/2006/relationships/image" Target="media/image9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sa.www4.irs.gov/epostcard/" TargetMode="External"/><Relationship Id="rId23" Type="http://schemas.openxmlformats.org/officeDocument/2006/relationships/control" Target="activeX/activeX2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sa.www4.irs.gov/epostcard/secure/profile/ein/ed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0.wmf"/><Relationship Id="rId27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404</Words>
  <Characters>2307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 Brinkmann</dc:creator>
  <cp:keywords/>
  <dc:description/>
  <cp:lastModifiedBy>Lynn Miller</cp:lastModifiedBy>
  <cp:revision>2</cp:revision>
  <dcterms:created xsi:type="dcterms:W3CDTF">2024-02-12T15:41:00Z</dcterms:created>
  <dcterms:modified xsi:type="dcterms:W3CDTF">2024-02-12T15:41:00Z</dcterms:modified>
</cp:coreProperties>
</file>